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Ek-1</w:t>
      </w:r>
    </w:p>
    <w:p w:rsidR="00CA128C" w:rsidRPr="00CA128C" w:rsidRDefault="00CA128C" w:rsidP="00CA128C">
      <w:pPr>
        <w:spacing w:after="0" w:line="30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KART KURULUŞU KURUCULARINA, ORTAKLARINA/PAY DEVRALACAKLARA İLİŞKİN BEYANNAME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(TÜZEL KİŞİLER)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19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98"/>
        <w:gridCol w:w="1419"/>
        <w:gridCol w:w="3393"/>
        <w:gridCol w:w="1247"/>
        <w:gridCol w:w="1020"/>
        <w:gridCol w:w="298"/>
        <w:gridCol w:w="2234"/>
        <w:gridCol w:w="687"/>
        <w:gridCol w:w="1072"/>
        <w:gridCol w:w="1901"/>
        <w:gridCol w:w="360"/>
        <w:gridCol w:w="962"/>
        <w:gridCol w:w="3064"/>
        <w:gridCol w:w="151"/>
      </w:tblGrid>
      <w:tr w:rsidR="00CA128C" w:rsidRPr="00CA128C" w:rsidTr="00CA128C">
        <w:trPr>
          <w:jc w:val="center"/>
        </w:trPr>
        <w:tc>
          <w:tcPr>
            <w:tcW w:w="914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TÜZEL KİŞİNİN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14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UNVANI                                                                        :</w:t>
            </w:r>
            <w:proofErr w:type="gramEnd"/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14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MERKEZİ VE KURULUŞ </w:t>
            </w: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TARİHİ                            :</w:t>
            </w:r>
            <w:proofErr w:type="gramEnd"/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14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SERMAYESİ                                                                :</w:t>
            </w:r>
            <w:proofErr w:type="gramEnd"/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(Açıklamalı)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14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ADRESİ                                                                         :</w:t>
            </w:r>
            <w:proofErr w:type="gramEnd"/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14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FAALİYET </w:t>
            </w: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KONUSU                                                  :</w:t>
            </w:r>
            <w:proofErr w:type="gramEnd"/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14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SON BEŞ YILA AİT BAZI BİLANÇO BÜYÜKLÜKLERİ (YTL)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129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YILI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NET KARI (ZARARI) (1)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ÖZKAYNAKLARI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AKTİF TOPLAMI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129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129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129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129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129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14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İŞTİRAKLERİ (2)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ŞİRKETİN UNVANI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FAALİYET TÜRÜ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SERMAYESİ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PAY TUTARI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14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SAHİP OLDUĞU GAYRİMENKULLER (3)</w:t>
            </w:r>
          </w:p>
        </w:tc>
        <w:tc>
          <w:tcPr>
            <w:tcW w:w="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0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YERİ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kern w:val="36"/>
                <w:lang w:eastAsia="tr-TR"/>
              </w:rPr>
              <w:t>CİNSİ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PAFTA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ADA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PARSEL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TAKYİDATLARI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0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0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0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0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0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0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0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0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14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MENKUL KIYMETLER (AYRINTILI) (4) (5)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14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lastRenderedPageBreak/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6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86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4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03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3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18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19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4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81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92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44"/>
        <w:gridCol w:w="2156"/>
        <w:gridCol w:w="1220"/>
        <w:gridCol w:w="144"/>
        <w:gridCol w:w="1118"/>
        <w:gridCol w:w="611"/>
        <w:gridCol w:w="676"/>
        <w:gridCol w:w="1246"/>
        <w:gridCol w:w="194"/>
        <w:gridCol w:w="1329"/>
      </w:tblGrid>
      <w:tr w:rsidR="00CA128C" w:rsidRPr="00CA128C" w:rsidTr="00CA128C">
        <w:trPr>
          <w:jc w:val="center"/>
        </w:trPr>
        <w:tc>
          <w:tcPr>
            <w:tcW w:w="92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TAAHHÜT EDİLEN SERMAYENİN KARŞILANACAĞI KAYNAKLARIN AYRINTILI DÖKÜMÜ</w:t>
            </w:r>
          </w:p>
        </w:tc>
      </w:tr>
      <w:tr w:rsidR="00CA128C" w:rsidRPr="00CA128C" w:rsidTr="00CA128C">
        <w:trPr>
          <w:jc w:val="center"/>
        </w:trPr>
        <w:tc>
          <w:tcPr>
            <w:tcW w:w="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8694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8694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8694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8694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8694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ÇALIŞTIĞI BANKALAR (6) (7)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5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BANKA ADI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ŞUBE ADI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28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MEVDUAT (YTL)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VADELİ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VADESİZ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28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KREDİ (YTL)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MİKTARI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TEMİNATI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TÜRÜ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VADESİ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10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BANKA ADI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ŞUBE ADI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28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MEVDUAT (YTL)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VADELİ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VADESİZ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28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KREDİ (YTL)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MİKTARI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TEMİNATI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TÜRÜ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76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VADESİ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28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BANKALAR DIŞINDA DİĞER GERÇEK VE TÜZEL KİŞİLERE BORÇLARI (8)</w:t>
            </w:r>
          </w:p>
        </w:tc>
      </w:tr>
      <w:tr w:rsidR="00CA128C" w:rsidRPr="00CA128C" w:rsidTr="00CA128C">
        <w:trPr>
          <w:jc w:val="center"/>
        </w:trPr>
        <w:tc>
          <w:tcPr>
            <w:tcW w:w="35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3747" w:type="dxa"/>
            <w:gridSpan w:val="4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kern w:val="36"/>
                <w:lang w:eastAsia="tr-TR"/>
              </w:rPr>
              <w:t>ALACAKLININ ADI</w:t>
            </w:r>
          </w:p>
        </w:tc>
        <w:tc>
          <w:tcPr>
            <w:tcW w:w="5191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kern w:val="36"/>
                <w:lang w:eastAsia="tr-TR"/>
              </w:rPr>
              <w:t>ALACAĞIN</w:t>
            </w:r>
          </w:p>
        </w:tc>
      </w:tr>
      <w:tr w:rsidR="00CA128C" w:rsidRPr="00CA128C" w:rsidTr="00CA128C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kern w:val="36"/>
                <w:lang w:eastAsia="tr-TR"/>
              </w:rPr>
              <w:t>TÜRÜ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kern w:val="36"/>
                <w:lang w:eastAsia="tr-TR"/>
              </w:rPr>
              <w:t>MİKTARI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VADESİ</w:t>
            </w:r>
          </w:p>
        </w:tc>
      </w:tr>
      <w:tr w:rsidR="00CA128C" w:rsidRPr="00CA128C" w:rsidTr="00CA128C">
        <w:trPr>
          <w:jc w:val="center"/>
        </w:trPr>
        <w:tc>
          <w:tcPr>
            <w:tcW w:w="3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28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FAALİYET ALANINDA DAHA ÖNCE GERÇEKLEŞTİRDİĞİ ÖNEMLİ İŞLER</w:t>
            </w:r>
          </w:p>
        </w:tc>
      </w:tr>
      <w:tr w:rsidR="00CA128C" w:rsidRPr="00CA128C" w:rsidTr="00CA128C">
        <w:trPr>
          <w:jc w:val="center"/>
        </w:trPr>
        <w:tc>
          <w:tcPr>
            <w:tcW w:w="928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4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19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7"/>
      </w:tblGrid>
      <w:tr w:rsidR="00CA128C" w:rsidRPr="00CA128C" w:rsidTr="00CA128C">
        <w:trPr>
          <w:jc w:val="center"/>
        </w:trPr>
        <w:tc>
          <w:tcPr>
            <w:tcW w:w="9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ŞİRKETİN VEYA ŞİRKET SERMAYESİNİN YÜZE 10’UNDAN FAZLASINA SAHİP GERÇEK VE TÜZEL KİŞİLERİN SON BEŞ YIL İÇERİSİNDE YURT İÇİ VEYA YURT DIŞI BANKALARDAN KULLANDIĞI KREDİLERİN YASAL TAKİBE UĞRAYIP UĞRAMADIĞI: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2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ŞİRKETİN HALEN TARAF OLDUĞU ÖNEMLİ HUKUKİ İHTİLAFLAR HAKKINDA AYRINTILI AÇIKLAMA: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</w:tbl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CA128C">
        <w:rPr>
          <w:rFonts w:ascii="Calibri" w:eastAsia="Times New Roman" w:hAnsi="Calibri" w:cs="Calibri"/>
          <w:color w:val="000000"/>
          <w:lang w:eastAsia="tr-TR"/>
        </w:rPr>
        <w:t>İMZA :</w:t>
      </w:r>
      <w:proofErr w:type="gramEnd"/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 xml:space="preserve">TARİH: </w:t>
      </w:r>
      <w:proofErr w:type="gramStart"/>
      <w:r w:rsidRPr="00CA128C">
        <w:rPr>
          <w:rFonts w:ascii="Calibri" w:eastAsia="Times New Roman" w:hAnsi="Calibri" w:cs="Calibri"/>
          <w:color w:val="000000"/>
          <w:lang w:eastAsia="tr-TR"/>
        </w:rPr>
        <w:t>......</w:t>
      </w:r>
      <w:proofErr w:type="gramEnd"/>
      <w:r w:rsidRPr="00CA128C">
        <w:rPr>
          <w:rFonts w:ascii="Calibri" w:eastAsia="Times New Roman" w:hAnsi="Calibri" w:cs="Calibri"/>
          <w:color w:val="000000"/>
          <w:lang w:eastAsia="tr-TR"/>
        </w:rPr>
        <w:t>/....../......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CA128C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AÇIKLAMALAR                :</w:t>
      </w:r>
      <w:proofErr w:type="gramEnd"/>
    </w:p>
    <w:p w:rsidR="00CA128C" w:rsidRPr="00CA128C" w:rsidRDefault="00CA128C" w:rsidP="00CA128C">
      <w:pPr>
        <w:spacing w:after="0" w:line="305" w:lineRule="atLeast"/>
        <w:ind w:left="364" w:hanging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(1)     Vergi karşılığı ayrıldıktan sonraki tutar yazılacaktır.</w:t>
      </w:r>
    </w:p>
    <w:p w:rsidR="00CA128C" w:rsidRPr="00CA128C" w:rsidRDefault="00CA128C" w:rsidP="00CA128C">
      <w:pPr>
        <w:spacing w:after="0" w:line="305" w:lineRule="atLeast"/>
        <w:ind w:left="364" w:hanging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(2)     İştirak oranı, iştirak edilen şirketin sermayesinin %5 veya daha fazlası ise doldurulacaktır.</w:t>
      </w:r>
    </w:p>
    <w:p w:rsidR="00CA128C" w:rsidRPr="00CA128C" w:rsidRDefault="00CA128C" w:rsidP="00CA128C">
      <w:pPr>
        <w:spacing w:after="0" w:line="305" w:lineRule="atLeast"/>
        <w:ind w:left="364" w:hanging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 xml:space="preserve">(3)     Sahip olunan tüm gayrimenkuller, varsa </w:t>
      </w:r>
      <w:proofErr w:type="spellStart"/>
      <w:r w:rsidRPr="00CA128C">
        <w:rPr>
          <w:rFonts w:ascii="Calibri" w:eastAsia="Times New Roman" w:hAnsi="Calibri" w:cs="Calibri"/>
          <w:color w:val="000000"/>
          <w:lang w:eastAsia="tr-TR"/>
        </w:rPr>
        <w:t>takyidatları</w:t>
      </w:r>
      <w:proofErr w:type="spellEnd"/>
      <w:r w:rsidRPr="00CA128C">
        <w:rPr>
          <w:rFonts w:ascii="Calibri" w:eastAsia="Times New Roman" w:hAnsi="Calibri" w:cs="Calibri"/>
          <w:color w:val="000000"/>
          <w:lang w:eastAsia="tr-TR"/>
        </w:rPr>
        <w:t xml:space="preserve"> ile birlikte, bu kısma yazılacaktır.</w:t>
      </w:r>
    </w:p>
    <w:p w:rsidR="00CA128C" w:rsidRPr="00CA128C" w:rsidRDefault="00CA128C" w:rsidP="00CA128C">
      <w:pPr>
        <w:spacing w:after="0" w:line="305" w:lineRule="atLeast"/>
        <w:ind w:left="364" w:hanging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 xml:space="preserve">(4)     Tahvil, bono, altın, değerli taş ve madenler, vs. varsa </w:t>
      </w:r>
      <w:proofErr w:type="spellStart"/>
      <w:r w:rsidRPr="00CA128C">
        <w:rPr>
          <w:rFonts w:ascii="Calibri" w:eastAsia="Times New Roman" w:hAnsi="Calibri" w:cs="Calibri"/>
          <w:color w:val="000000"/>
          <w:lang w:eastAsia="tr-TR"/>
        </w:rPr>
        <w:t>takyidatları</w:t>
      </w:r>
      <w:proofErr w:type="spellEnd"/>
      <w:r w:rsidRPr="00CA128C">
        <w:rPr>
          <w:rFonts w:ascii="Calibri" w:eastAsia="Times New Roman" w:hAnsi="Calibri" w:cs="Calibri"/>
          <w:color w:val="000000"/>
          <w:lang w:eastAsia="tr-TR"/>
        </w:rPr>
        <w:t xml:space="preserve"> ile birlikte bu kısma yazılacaktır.</w:t>
      </w:r>
    </w:p>
    <w:p w:rsidR="00CA128C" w:rsidRPr="00CA128C" w:rsidRDefault="00CA128C" w:rsidP="00CA128C">
      <w:pPr>
        <w:spacing w:after="0" w:line="305" w:lineRule="atLeast"/>
        <w:ind w:left="364" w:hanging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(5)     İştiraklere ait pay senetleri hariç tutulacaktır.</w:t>
      </w:r>
    </w:p>
    <w:p w:rsidR="00CA128C" w:rsidRPr="00CA128C" w:rsidRDefault="00CA128C" w:rsidP="00CA128C">
      <w:pPr>
        <w:spacing w:after="0" w:line="305" w:lineRule="atLeast"/>
        <w:ind w:left="364" w:hanging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(6)     Aynı bankadan birden fazla türde kredi kullanılıyorsa ayrı ayrı gösterilecektir.</w:t>
      </w:r>
    </w:p>
    <w:p w:rsidR="00CA128C" w:rsidRPr="00CA128C" w:rsidRDefault="00CA128C" w:rsidP="00CA128C">
      <w:pPr>
        <w:spacing w:after="0" w:line="305" w:lineRule="atLeast"/>
        <w:ind w:left="364" w:hanging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(7)     Aynı bankanın birden fazla şubesi ile çalışılmakta ise ayrı ayrı gösterilecektir.</w:t>
      </w:r>
    </w:p>
    <w:p w:rsidR="00CA128C" w:rsidRPr="00CA128C" w:rsidRDefault="00CA128C" w:rsidP="00CA128C">
      <w:pPr>
        <w:spacing w:after="0" w:line="305" w:lineRule="atLeast"/>
        <w:ind w:left="364" w:hanging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(8)     Şirket sermayesinin %5 veya daha fazlası miktarında borçlar yazılacaktır.</w:t>
      </w:r>
    </w:p>
    <w:p w:rsidR="00CA128C" w:rsidRPr="00CA128C" w:rsidRDefault="00CA128C" w:rsidP="00CA128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Sigorta edilmiş varlıkların sigorta bedelleri ayrıca belirtilecektir.</w:t>
      </w:r>
    </w:p>
    <w:p w:rsidR="00CA128C" w:rsidRPr="00CA128C" w:rsidRDefault="00CA128C" w:rsidP="00CA128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NOT: </w:t>
      </w:r>
      <w:r w:rsidRPr="00CA128C">
        <w:rPr>
          <w:rFonts w:ascii="Calibri" w:eastAsia="Times New Roman" w:hAnsi="Calibri" w:cs="Calibri"/>
          <w:color w:val="000000"/>
          <w:lang w:eastAsia="tr-TR"/>
        </w:rPr>
        <w:t>Formda ayrılan kısımların yeterli gelmemesi halinde ek form kullanılabilir.</w:t>
      </w:r>
    </w:p>
    <w:p w:rsidR="00CA128C" w:rsidRPr="00CA128C" w:rsidRDefault="00CA128C" w:rsidP="00CA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br w:type="textWrapping" w:clear="all"/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Ek-2</w:t>
      </w:r>
    </w:p>
    <w:p w:rsidR="00CA128C" w:rsidRPr="00CA128C" w:rsidRDefault="00CA128C" w:rsidP="00CA128C">
      <w:pPr>
        <w:spacing w:after="0" w:line="30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KART KURULUŞU KURUCULARINA, ORTAKLARINA/PAY DEVRALACAKLARA İLİŞKİN BEYANNAME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(GERÇEK KİŞİLER)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19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89"/>
        <w:gridCol w:w="1808"/>
        <w:gridCol w:w="4700"/>
        <w:gridCol w:w="1838"/>
        <w:gridCol w:w="1778"/>
        <w:gridCol w:w="289"/>
        <w:gridCol w:w="2772"/>
        <w:gridCol w:w="964"/>
        <w:gridCol w:w="512"/>
        <w:gridCol w:w="3232"/>
      </w:tblGrid>
      <w:tr w:rsidR="00CA128C" w:rsidRPr="00CA128C" w:rsidTr="00CA128C">
        <w:trPr>
          <w:trHeight w:val="327"/>
          <w:jc w:val="center"/>
        </w:trPr>
        <w:tc>
          <w:tcPr>
            <w:tcW w:w="766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ADI-</w:t>
            </w: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SOYADI                                                       :</w:t>
            </w:r>
            <w:proofErr w:type="gramEnd"/>
          </w:p>
        </w:tc>
        <w:tc>
          <w:tcPr>
            <w:tcW w:w="160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Fotoğraf</w:t>
            </w:r>
          </w:p>
        </w:tc>
      </w:tr>
      <w:tr w:rsidR="00CA128C" w:rsidRPr="00CA128C" w:rsidTr="00CA128C">
        <w:trPr>
          <w:trHeight w:val="327"/>
          <w:jc w:val="center"/>
        </w:trPr>
        <w:tc>
          <w:tcPr>
            <w:tcW w:w="766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DOĞUM YERİ VE </w:t>
            </w: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TARİHİ                                :</w:t>
            </w:r>
            <w:proofErr w:type="gramEnd"/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128C" w:rsidRPr="00CA128C" w:rsidTr="00CA128C">
        <w:trPr>
          <w:trHeight w:val="327"/>
          <w:jc w:val="center"/>
        </w:trPr>
        <w:tc>
          <w:tcPr>
            <w:tcW w:w="766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UYRUĞU                                                               :</w:t>
            </w:r>
            <w:proofErr w:type="gramEnd"/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128C" w:rsidRPr="00CA128C" w:rsidTr="00CA128C">
        <w:trPr>
          <w:trHeight w:val="327"/>
          <w:jc w:val="center"/>
        </w:trPr>
        <w:tc>
          <w:tcPr>
            <w:tcW w:w="766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ANA </w:t>
            </w: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ADI                                                               :</w:t>
            </w:r>
            <w:proofErr w:type="gramEnd"/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128C" w:rsidRPr="00CA128C" w:rsidTr="00CA128C">
        <w:trPr>
          <w:trHeight w:val="327"/>
          <w:jc w:val="center"/>
        </w:trPr>
        <w:tc>
          <w:tcPr>
            <w:tcW w:w="766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BABA </w:t>
            </w: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ADI                                                            :</w:t>
            </w:r>
            <w:proofErr w:type="gramEnd"/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128C" w:rsidRPr="00CA128C" w:rsidTr="00CA128C">
        <w:trPr>
          <w:jc w:val="center"/>
        </w:trPr>
        <w:tc>
          <w:tcPr>
            <w:tcW w:w="92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İKAMETGAH </w:t>
            </w: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ADRESİ                                       :</w:t>
            </w:r>
            <w:proofErr w:type="gramEnd"/>
          </w:p>
        </w:tc>
      </w:tr>
      <w:tr w:rsidR="00CA128C" w:rsidRPr="00CA128C" w:rsidTr="00CA128C">
        <w:trPr>
          <w:jc w:val="center"/>
        </w:trPr>
        <w:tc>
          <w:tcPr>
            <w:tcW w:w="92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ÖĞRENİM </w:t>
            </w: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DURUMU                                          :</w:t>
            </w:r>
            <w:proofErr w:type="gramEnd"/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(Ayrıntılı)</w:t>
            </w:r>
          </w:p>
        </w:tc>
      </w:tr>
      <w:tr w:rsidR="00CA128C" w:rsidRPr="00CA128C" w:rsidTr="00CA128C">
        <w:trPr>
          <w:jc w:val="center"/>
        </w:trPr>
        <w:tc>
          <w:tcPr>
            <w:tcW w:w="92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HALEN ÇALIŞTIĞI İŞYERİNİN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UNVANI VE </w:t>
            </w: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ADRESİ                                         :</w:t>
            </w:r>
            <w:proofErr w:type="gramEnd"/>
          </w:p>
        </w:tc>
      </w:tr>
      <w:tr w:rsidR="00CA128C" w:rsidRPr="00CA128C" w:rsidTr="00CA128C">
        <w:trPr>
          <w:jc w:val="center"/>
        </w:trPr>
        <w:tc>
          <w:tcPr>
            <w:tcW w:w="92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MESLEĞİ VE GÖREV UNVANI:</w:t>
            </w:r>
          </w:p>
        </w:tc>
      </w:tr>
      <w:tr w:rsidR="00CA128C" w:rsidRPr="00CA128C" w:rsidTr="00CA128C">
        <w:trPr>
          <w:jc w:val="center"/>
        </w:trPr>
        <w:tc>
          <w:tcPr>
            <w:tcW w:w="92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T.C.KİMLİK NUMARASI / VERGİ KİMLİK </w:t>
            </w:r>
            <w:proofErr w:type="gramStart"/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NUMARASI        :</w:t>
            </w:r>
            <w:proofErr w:type="gramEnd"/>
          </w:p>
        </w:tc>
      </w:tr>
      <w:tr w:rsidR="00CA128C" w:rsidRPr="00CA128C" w:rsidTr="00CA128C">
        <w:trPr>
          <w:jc w:val="center"/>
        </w:trPr>
        <w:tc>
          <w:tcPr>
            <w:tcW w:w="92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DAHA ÖNCE ÇALIŞTIĞI İŞYERLERİ</w:t>
            </w:r>
          </w:p>
        </w:tc>
      </w:tr>
      <w:tr w:rsidR="00CA128C" w:rsidRPr="00CA128C" w:rsidTr="00CA128C">
        <w:trPr>
          <w:trHeight w:val="324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418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İŞYERİNİN UNVANI (1)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GİRİŞ-AYRILIŞ TARİHİ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GÖREV UNVANI</w:t>
            </w:r>
          </w:p>
        </w:tc>
      </w:tr>
      <w:tr w:rsidR="00CA128C" w:rsidRPr="00CA128C" w:rsidTr="00CA128C">
        <w:trPr>
          <w:trHeight w:val="324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418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324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418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324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418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324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418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2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SON BEŞ YILA AİT YILLIK GELİR VERGİLERİ VE ÖDEDİĞİ GELİR VERGİSİ (MİLYAR TL)</w:t>
            </w:r>
          </w:p>
        </w:tc>
      </w:tr>
      <w:tr w:rsidR="00CA128C" w:rsidRPr="00CA128C" w:rsidTr="00CA128C">
        <w:trPr>
          <w:trHeight w:val="325"/>
          <w:jc w:val="center"/>
        </w:trPr>
        <w:tc>
          <w:tcPr>
            <w:tcW w:w="136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YILI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NET GELİR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ÖDEDİĞİ GELİR VERGİSİ</w:t>
            </w:r>
          </w:p>
        </w:tc>
      </w:tr>
      <w:tr w:rsidR="00CA128C" w:rsidRPr="00CA128C" w:rsidTr="00CA128C">
        <w:trPr>
          <w:trHeight w:val="322"/>
          <w:jc w:val="center"/>
        </w:trPr>
        <w:tc>
          <w:tcPr>
            <w:tcW w:w="136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322"/>
          <w:jc w:val="center"/>
        </w:trPr>
        <w:tc>
          <w:tcPr>
            <w:tcW w:w="136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322"/>
          <w:jc w:val="center"/>
        </w:trPr>
        <w:tc>
          <w:tcPr>
            <w:tcW w:w="136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322"/>
          <w:jc w:val="center"/>
        </w:trPr>
        <w:tc>
          <w:tcPr>
            <w:tcW w:w="136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322"/>
          <w:jc w:val="center"/>
        </w:trPr>
        <w:tc>
          <w:tcPr>
            <w:tcW w:w="136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2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ORTAĞI BULUNDUĞU ŞİRKETLER (2)</w:t>
            </w:r>
          </w:p>
        </w:tc>
      </w:tr>
      <w:tr w:rsidR="00CA128C" w:rsidRPr="00CA128C" w:rsidTr="00CA128C">
        <w:trPr>
          <w:trHeight w:val="324"/>
          <w:jc w:val="center"/>
        </w:trPr>
        <w:tc>
          <w:tcPr>
            <w:tcW w:w="46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ŞİRKETİN UNVANI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FAALİYET TÜRÜ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SERMAYESİ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PAY</w:t>
            </w:r>
          </w:p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TUTARI</w:t>
            </w:r>
          </w:p>
        </w:tc>
      </w:tr>
      <w:tr w:rsidR="00CA128C" w:rsidRPr="00CA128C" w:rsidTr="00CA128C">
        <w:trPr>
          <w:trHeight w:val="324"/>
          <w:jc w:val="center"/>
        </w:trPr>
        <w:tc>
          <w:tcPr>
            <w:tcW w:w="46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324"/>
          <w:jc w:val="center"/>
        </w:trPr>
        <w:tc>
          <w:tcPr>
            <w:tcW w:w="46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324"/>
          <w:jc w:val="center"/>
        </w:trPr>
        <w:tc>
          <w:tcPr>
            <w:tcW w:w="46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324"/>
          <w:jc w:val="center"/>
        </w:trPr>
        <w:tc>
          <w:tcPr>
            <w:tcW w:w="46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88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br w:type="textWrapping" w:clear="all"/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91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42"/>
        <w:gridCol w:w="150"/>
        <w:gridCol w:w="1964"/>
        <w:gridCol w:w="180"/>
        <w:gridCol w:w="952"/>
        <w:gridCol w:w="149"/>
        <w:gridCol w:w="328"/>
        <w:gridCol w:w="753"/>
        <w:gridCol w:w="223"/>
        <w:gridCol w:w="285"/>
        <w:gridCol w:w="412"/>
        <w:gridCol w:w="330"/>
        <w:gridCol w:w="759"/>
        <w:gridCol w:w="360"/>
        <w:gridCol w:w="270"/>
        <w:gridCol w:w="1285"/>
        <w:gridCol w:w="95"/>
        <w:gridCol w:w="75"/>
        <w:gridCol w:w="132"/>
      </w:tblGrid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br w:type="textWrapping" w:clear="all"/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SAHİP OLDUĞU GAYRİMENKULLER (3)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YERİ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kern w:val="36"/>
                <w:lang w:eastAsia="tr-TR"/>
              </w:rPr>
              <w:t>CİNSİ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PAFTA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ADA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PARSEL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TAKYİDATLARI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MENKUL KIYMETLER (AYRINTILI) (4) (5)</w:t>
            </w:r>
          </w:p>
        </w:tc>
        <w:tc>
          <w:tcPr>
            <w:tcW w:w="153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TAAHHÜT EDİLEN SERMAYENİN KARŞILANACAĞI KAYNAKLARIN AYRINTILI DÖKÜMÜ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8402" w:type="dxa"/>
            <w:gridSpan w:val="1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8402" w:type="dxa"/>
            <w:gridSpan w:val="1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8402" w:type="dxa"/>
            <w:gridSpan w:val="1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8402" w:type="dxa"/>
            <w:gridSpan w:val="1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6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8402" w:type="dxa"/>
            <w:gridSpan w:val="1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SAHİP OLDUĞU DİĞER VARLIKLAR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ÇALIŞTIĞI BANKALAR (6) (7)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2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3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5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BANKA ADI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ŞUBE ADI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MEVDUAT (YTL)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VADELİ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VADESİZ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KREDİ (YTL)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MİKTARI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TEMİNATI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TÜRÜ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VADESİ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7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8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10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BANKA ADI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ŞUBE ADI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MEVDUAT (YTL)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VADELİ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VADESİZ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KREDİ (YTL)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MİKTARI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TEMİNATI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TÜRÜ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2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               VADESİ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BANKALAR DIŞINDA DİĞER GERÇEK VE TÜZEL KİŞİLERE BORÇLARI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51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3566" w:type="dxa"/>
            <w:gridSpan w:val="6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kern w:val="36"/>
                <w:lang w:eastAsia="tr-TR"/>
              </w:rPr>
              <w:t>ALACAKLININ ADI</w:t>
            </w:r>
          </w:p>
        </w:tc>
        <w:tc>
          <w:tcPr>
            <w:tcW w:w="5122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kern w:val="36"/>
                <w:lang w:eastAsia="tr-TR"/>
              </w:rPr>
              <w:t>ALACAĞIN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kern w:val="36"/>
                <w:lang w:eastAsia="tr-TR"/>
              </w:rPr>
              <w:t>TÜRÜ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kern w:val="36"/>
                <w:lang w:eastAsia="tr-TR"/>
              </w:rPr>
              <w:t>MİKTARI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VADESİ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56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56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56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56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56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DAHA ÖNCE TÜRKİYE’DE VEYA BAŞKA BİR ÜLKEDE MALİ SEKTÖRDE HANGİ FAALİYETİ GÖSTERMEK AMACIYLA İZİN İÇİN BAŞVURUDA BULUNDUĞU, EĞER BAŞVURU REDDEDİLMİŞ VEYA ALINAN İZİN İPTAL EDİLMİŞ İSE NEDENLERİ (8):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SON BEŞ YIL İÇERİSİNDE YURT İÇİ VEYA YURT DIŞI BANKALARDAN VEYA DİĞER MALİ KURUMLARDAN KULLANDIĞI KREDİLER VEYA BAŞKA FİNANSMAN KAYNAKLARI DOLAYISIYLA YASAL TAKİBE UĞRAMIŞ OLUP OLMADIĞI: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ORTAĞI BULUNDUĞU ŞİRKETLERİN SON BEŞ YIL İÇERİSİNDE YURT İÇİ VEYA YURT DIŞI BANKALARDAN VEYA DİĞER MALİ KURUMLARDAN KULLANDIĞI KREDİLER DOLAYISIYLA YASAL TAKİBE UĞRAMIŞ OLUP OLMADIĞI: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HAKKINDA AÇILMIŞ BİR KAMU DAVASININ BULUNUP BULUNMADIĞI; VARSA DAVANIN KONUSU: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HAKKINDA KAMU DAVASI DIŞINDA AÇILMIŞ BİR DAVA BULUNUP BULUNMADIĞI; VARSA DAVANIN KONUSU: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HAKKINDA REFERANS VEREBİLECEK İKİ KİŞİNİN ADI-SOYADI, ADRESİ VE TELEFON NUMARALARI: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903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HALEN TARAF OLDUĞU ÖNEMLİ İHTİLAFLAR HAKKINDA AYRINTILI AÇIKLAMA: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51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2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83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68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764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59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299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3" w:type="dxa"/>
            <w:gridSpan w:val="2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128C" w:rsidRPr="00CA128C" w:rsidTr="00CA128C">
        <w:trPr>
          <w:jc w:val="center"/>
        </w:trPr>
        <w:tc>
          <w:tcPr>
            <w:tcW w:w="345" w:type="dxa"/>
            <w:vAlign w:val="center"/>
            <w:hideMark/>
          </w:tcPr>
          <w:p w:rsidR="00CA128C" w:rsidRPr="00CA128C" w:rsidRDefault="00CA128C" w:rsidP="00CA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" w:type="dxa"/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ind w:left="72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CA128C">
        <w:rPr>
          <w:rFonts w:ascii="Calibri" w:eastAsia="Times New Roman" w:hAnsi="Calibri" w:cs="Calibri"/>
          <w:color w:val="000000"/>
          <w:lang w:eastAsia="tr-TR"/>
        </w:rPr>
        <w:t>İMZA :</w:t>
      </w:r>
      <w:proofErr w:type="gramEnd"/>
    </w:p>
    <w:p w:rsidR="00CA128C" w:rsidRPr="00CA128C" w:rsidRDefault="00CA128C" w:rsidP="00CA128C">
      <w:pPr>
        <w:spacing w:after="0" w:line="305" w:lineRule="atLeast"/>
        <w:ind w:left="720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 xml:space="preserve">TARİH: </w:t>
      </w:r>
      <w:proofErr w:type="gramStart"/>
      <w:r w:rsidRPr="00CA128C">
        <w:rPr>
          <w:rFonts w:ascii="Calibri" w:eastAsia="Times New Roman" w:hAnsi="Calibri" w:cs="Calibri"/>
          <w:color w:val="000000"/>
          <w:lang w:eastAsia="tr-TR"/>
        </w:rPr>
        <w:t>......</w:t>
      </w:r>
      <w:proofErr w:type="gramEnd"/>
      <w:r w:rsidRPr="00CA128C">
        <w:rPr>
          <w:rFonts w:ascii="Calibri" w:eastAsia="Times New Roman" w:hAnsi="Calibri" w:cs="Calibri"/>
          <w:color w:val="000000"/>
          <w:lang w:eastAsia="tr-TR"/>
        </w:rPr>
        <w:t>/....../......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CA128C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AÇIKLAMALAR                :</w:t>
      </w:r>
      <w:proofErr w:type="gramEnd"/>
    </w:p>
    <w:p w:rsidR="00CA128C" w:rsidRPr="00CA128C" w:rsidRDefault="00CA128C" w:rsidP="00CA128C">
      <w:pPr>
        <w:spacing w:after="0" w:line="305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(1)   Çalışılan kurumun, işverenin ya da şirketin adı ya da ticari unvanı yazılacaktır.</w:t>
      </w:r>
    </w:p>
    <w:p w:rsidR="00CA128C" w:rsidRPr="00CA128C" w:rsidRDefault="00CA128C" w:rsidP="00CA128C">
      <w:pPr>
        <w:spacing w:after="0" w:line="305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(2)   İştirak oranı, iştirak edilen şirketin sermayesinin %5 veya daha fazlası ise doldurulacaktır.</w:t>
      </w:r>
    </w:p>
    <w:p w:rsidR="00CA128C" w:rsidRPr="00CA128C" w:rsidRDefault="00CA128C" w:rsidP="00CA128C">
      <w:pPr>
        <w:spacing w:after="0" w:line="305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 xml:space="preserve">(3)   Sahip olunan tüm gayrimenkuller, varsa </w:t>
      </w:r>
      <w:proofErr w:type="spellStart"/>
      <w:r w:rsidRPr="00CA128C">
        <w:rPr>
          <w:rFonts w:ascii="Calibri" w:eastAsia="Times New Roman" w:hAnsi="Calibri" w:cs="Calibri"/>
          <w:color w:val="000000"/>
          <w:lang w:eastAsia="tr-TR"/>
        </w:rPr>
        <w:t>takyidatları</w:t>
      </w:r>
      <w:proofErr w:type="spellEnd"/>
      <w:r w:rsidRPr="00CA128C">
        <w:rPr>
          <w:rFonts w:ascii="Calibri" w:eastAsia="Times New Roman" w:hAnsi="Calibri" w:cs="Calibri"/>
          <w:color w:val="000000"/>
          <w:lang w:eastAsia="tr-TR"/>
        </w:rPr>
        <w:t xml:space="preserve"> ile birlikte, bu kısma yazılacaktır.</w:t>
      </w:r>
    </w:p>
    <w:p w:rsidR="00CA128C" w:rsidRPr="00CA128C" w:rsidRDefault="00CA128C" w:rsidP="00CA128C">
      <w:pPr>
        <w:spacing w:after="0" w:line="305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 xml:space="preserve">(4)   Tahvil, bono, altın, değerli taş ve madenler, vs. varsa </w:t>
      </w:r>
      <w:proofErr w:type="spellStart"/>
      <w:r w:rsidRPr="00CA128C">
        <w:rPr>
          <w:rFonts w:ascii="Calibri" w:eastAsia="Times New Roman" w:hAnsi="Calibri" w:cs="Calibri"/>
          <w:color w:val="000000"/>
          <w:lang w:eastAsia="tr-TR"/>
        </w:rPr>
        <w:t>takyidatları</w:t>
      </w:r>
      <w:proofErr w:type="spellEnd"/>
      <w:r w:rsidRPr="00CA128C">
        <w:rPr>
          <w:rFonts w:ascii="Calibri" w:eastAsia="Times New Roman" w:hAnsi="Calibri" w:cs="Calibri"/>
          <w:color w:val="000000"/>
          <w:lang w:eastAsia="tr-TR"/>
        </w:rPr>
        <w:t xml:space="preserve"> ile birlikte bu kısma yazılacaktır.</w:t>
      </w:r>
    </w:p>
    <w:p w:rsidR="00CA128C" w:rsidRPr="00CA128C" w:rsidRDefault="00CA128C" w:rsidP="00CA128C">
      <w:pPr>
        <w:spacing w:after="0" w:line="305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(5)   “Ortağı bulunduğu şirketler” bölümünde belirtilen şirketlerin payları hariç tutulacaktır.</w:t>
      </w:r>
    </w:p>
    <w:p w:rsidR="00CA128C" w:rsidRPr="00CA128C" w:rsidRDefault="00CA128C" w:rsidP="00CA128C">
      <w:pPr>
        <w:spacing w:after="0" w:line="305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(6)   Aynı bankadan birden fazla türde kredi kullanılıyorsa ayrı ayrı gösterilecektir.</w:t>
      </w:r>
    </w:p>
    <w:p w:rsidR="00CA128C" w:rsidRPr="00CA128C" w:rsidRDefault="00CA128C" w:rsidP="00CA128C">
      <w:pPr>
        <w:spacing w:after="0" w:line="305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(7)   Aynı bankanın birden fazla şubesi ile çalışılmakta ise ayrı ayrı gösterilecektir.</w:t>
      </w:r>
    </w:p>
    <w:p w:rsidR="00CA128C" w:rsidRPr="00CA128C" w:rsidRDefault="00CA128C" w:rsidP="00CA128C">
      <w:pPr>
        <w:spacing w:after="0" w:line="305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 xml:space="preserve">(8)   Banka, sigorta, finansal kiralama, </w:t>
      </w:r>
      <w:proofErr w:type="spellStart"/>
      <w:r w:rsidRPr="00CA128C">
        <w:rPr>
          <w:rFonts w:ascii="Calibri" w:eastAsia="Times New Roman" w:hAnsi="Calibri" w:cs="Calibri"/>
          <w:color w:val="000000"/>
          <w:lang w:eastAsia="tr-TR"/>
        </w:rPr>
        <w:t>faktoring</w:t>
      </w:r>
      <w:proofErr w:type="spellEnd"/>
      <w:r w:rsidRPr="00CA128C">
        <w:rPr>
          <w:rFonts w:ascii="Calibri" w:eastAsia="Times New Roman" w:hAnsi="Calibri" w:cs="Calibri"/>
          <w:color w:val="000000"/>
          <w:lang w:eastAsia="tr-TR"/>
        </w:rPr>
        <w:t xml:space="preserve"> şirketleri, yetkili müessese ve Sermaye Piyasası Kanununa göre faaliyet gösteren kurumlar vb. yazılacaktır.</w:t>
      </w:r>
    </w:p>
    <w:p w:rsidR="00CA128C" w:rsidRPr="00CA128C" w:rsidRDefault="00CA128C" w:rsidP="00CA128C">
      <w:pPr>
        <w:spacing w:after="0" w:line="30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ind w:left="350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Sigorta edilmiş varlıkların sigorta bedelleri ayrıca belirtilecektir.</w:t>
      </w:r>
    </w:p>
    <w:p w:rsidR="00CA128C" w:rsidRPr="00CA128C" w:rsidRDefault="00CA128C" w:rsidP="00CA128C">
      <w:pPr>
        <w:spacing w:after="0" w:line="305" w:lineRule="atLeast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NOT: </w:t>
      </w:r>
      <w:r w:rsidRPr="00CA128C">
        <w:rPr>
          <w:rFonts w:ascii="Calibri" w:eastAsia="Times New Roman" w:hAnsi="Calibri" w:cs="Calibri"/>
          <w:color w:val="000000"/>
          <w:lang w:eastAsia="tr-TR"/>
        </w:rPr>
        <w:t>Formda ayrılan kısımların yeterli gelmemesi halinde ek form kullanılabilir.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br w:type="textWrapping" w:clear="all"/>
      </w:r>
    </w:p>
    <w:p w:rsidR="00CA128C" w:rsidRPr="00CA128C" w:rsidRDefault="00CA128C" w:rsidP="00CA128C">
      <w:pPr>
        <w:spacing w:after="0" w:line="30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Ek-3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TAAHHÜTNAME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BANKACILIK DÜZENLEME VE DENETLEME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KURUMUNA</w:t>
      </w:r>
    </w:p>
    <w:p w:rsidR="00CA128C" w:rsidRPr="00CA128C" w:rsidRDefault="00CA128C" w:rsidP="00CA128C">
      <w:pPr>
        <w:spacing w:after="0" w:line="30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Tasfiyeye tabi tutulan bankalar, bankerler, sigorta şirketleri ve para ve sermaye piyasalarında faaliyet gösteren kurumlar ile Tasarruf Mevduatı Sigorta Fonuna devredilen bankalarda devirden önce doğrudan veya dolaylı olarak % 10 veya daha fazla bir oranda pay sahibi olmadığımı beyan ve taahhüt ederim.</w:t>
      </w:r>
    </w:p>
    <w:p w:rsidR="00CA128C" w:rsidRPr="00CA128C" w:rsidRDefault="00CA128C" w:rsidP="00CA128C">
      <w:pPr>
        <w:spacing w:after="0" w:line="30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br w:type="textWrapping" w:clear="all"/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Ek-4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TAAHHÜTNAME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BANKACILIK DÜZENLEME VE DENETLEME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KURUMUNA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 xml:space="preserve">                </w:t>
      </w:r>
      <w:proofErr w:type="gramStart"/>
      <w:r w:rsidRPr="00CA128C">
        <w:rPr>
          <w:rFonts w:ascii="Calibri" w:eastAsia="Times New Roman" w:hAnsi="Calibri" w:cs="Calibri"/>
          <w:color w:val="000000"/>
          <w:lang w:eastAsia="tr-TR"/>
        </w:rPr>
        <w:t>…………….</w:t>
      </w:r>
      <w:proofErr w:type="gramEnd"/>
      <w:r w:rsidRPr="00CA128C">
        <w:rPr>
          <w:rFonts w:ascii="Calibri" w:eastAsia="Times New Roman" w:hAnsi="Calibri" w:cs="Calibri"/>
          <w:color w:val="000000"/>
          <w:lang w:eastAsia="tr-TR"/>
        </w:rPr>
        <w:t>  Kuruluşuna faaliyet izni alma/paylarını devralma talebimizde belirtilen kuruluş sermayesinin/alış bedelinin sanayi, ticaret ve hizmetler sektörlerindeki kendi faaliyetlerimizden kaynaklandığını beyan ve her türlü muvazaadan ari olarak nakden temin ve tevdi edileceğini taahhüt ederiz.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CA128C" w:rsidRPr="00CA128C" w:rsidRDefault="00CA128C" w:rsidP="00CA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color w:val="000000"/>
          <w:lang w:eastAsia="tr-TR"/>
        </w:rPr>
        <w:br w:type="textWrapping" w:clear="all"/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(</w:t>
      </w:r>
      <w:proofErr w:type="gramStart"/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Ek:RG</w:t>
      </w:r>
      <w:proofErr w:type="gramEnd"/>
      <w:r w:rsidRPr="00CA128C">
        <w:rPr>
          <w:rFonts w:ascii="Calibri" w:eastAsia="Times New Roman" w:hAnsi="Calibri" w:cs="Calibri"/>
          <w:b/>
          <w:bCs/>
          <w:color w:val="000000"/>
          <w:lang w:eastAsia="tr-TR"/>
        </w:rPr>
        <w:t>-25/9/2020-31255)</w:t>
      </w:r>
      <w:r w:rsidRPr="00CA128C">
        <w:rPr>
          <w:rFonts w:ascii="Calibri" w:eastAsia="Times New Roman" w:hAnsi="Calibri" w:cs="Calibri"/>
          <w:color w:val="000000"/>
          <w:lang w:eastAsia="tr-TR"/>
        </w:rPr>
        <w:t> </w:t>
      </w: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EK-5</w:t>
      </w:r>
    </w:p>
    <w:p w:rsidR="00CA128C" w:rsidRPr="00CA128C" w:rsidRDefault="00CA128C" w:rsidP="00CA128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Bilgi Formu*</w:t>
      </w:r>
    </w:p>
    <w:p w:rsidR="00CA128C" w:rsidRPr="00CA128C" w:rsidRDefault="00CA128C" w:rsidP="00CA128C">
      <w:pPr>
        <w:spacing w:after="0" w:line="305" w:lineRule="atLeast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409"/>
      </w:tblGrid>
      <w:tr w:rsidR="00CA128C" w:rsidRPr="00CA128C" w:rsidTr="00CA128C">
        <w:trPr>
          <w:trHeight w:val="56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Kuruluşun Unvanı</w:t>
            </w:r>
          </w:p>
        </w:tc>
        <w:tc>
          <w:tcPr>
            <w:tcW w:w="5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Merkez Adresi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Faks No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Ticaret Sicil No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BDDK Yetki Tarihi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İnternet Adresi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Personel Sayısı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a)</w:t>
      </w:r>
      <w:r w:rsidRPr="00CA12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>       </w:t>
      </w: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Ortaklık Yapısı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137"/>
        <w:gridCol w:w="2126"/>
        <w:gridCol w:w="1843"/>
        <w:gridCol w:w="2693"/>
      </w:tblGrid>
      <w:tr w:rsidR="00CA128C" w:rsidRPr="00CA128C" w:rsidTr="00CA128C">
        <w:trPr>
          <w:trHeight w:val="56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Adı-Soyadı/Unvanı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T.C./Vergi Kimlik No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Ortaklık Payı (%)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Pay Tutarı (TL)</w:t>
            </w:r>
          </w:p>
        </w:tc>
      </w:tr>
      <w:tr w:rsidR="00CA128C" w:rsidRPr="00CA128C" w:rsidTr="00CA128C">
        <w:trPr>
          <w:trHeight w:val="5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%100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Ödenmiş Sermaye</w:t>
            </w:r>
          </w:p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 TL</w:t>
            </w:r>
          </w:p>
        </w:tc>
      </w:tr>
    </w:tbl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b)</w:t>
      </w:r>
      <w:r w:rsidRPr="00CA12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>       </w:t>
      </w: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Yönetim Kurulu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276"/>
        <w:gridCol w:w="3208"/>
        <w:gridCol w:w="3402"/>
      </w:tblGrid>
      <w:tr w:rsidR="00CA128C" w:rsidRPr="00CA128C" w:rsidTr="00CA128C">
        <w:trPr>
          <w:trHeight w:val="5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</w:tr>
      <w:tr w:rsidR="00CA128C" w:rsidRPr="00CA128C" w:rsidTr="00CA128C">
        <w:trPr>
          <w:trHeight w:val="5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c) Üst Yönetim</w:t>
      </w:r>
    </w:p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3544"/>
      </w:tblGrid>
      <w:tr w:rsidR="00CA128C" w:rsidRPr="00CA128C" w:rsidTr="00CA12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</w:tr>
      <w:tr w:rsidR="00CA128C" w:rsidRPr="00CA128C" w:rsidTr="00CA128C">
        <w:trPr>
          <w:trHeight w:val="5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CA128C" w:rsidRPr="00CA128C" w:rsidRDefault="00CA128C" w:rsidP="00CA128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CA128C" w:rsidRPr="00CA128C" w:rsidRDefault="00CA128C" w:rsidP="00CA128C">
      <w:pPr>
        <w:spacing w:before="100" w:beforeAutospacing="1" w:after="100" w:afterAutospacing="1" w:line="30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d)</w:t>
      </w:r>
      <w:r w:rsidRPr="00CA12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>       </w:t>
      </w: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Mali Bilgiler **</w:t>
      </w:r>
    </w:p>
    <w:p w:rsidR="00CA128C" w:rsidRPr="00CA128C" w:rsidRDefault="00CA128C" w:rsidP="00CA128C">
      <w:pPr>
        <w:spacing w:before="100" w:beforeAutospacing="1" w:after="100" w:afterAutospacing="1" w:line="30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104"/>
        <w:gridCol w:w="1928"/>
        <w:gridCol w:w="2055"/>
        <w:gridCol w:w="1783"/>
        <w:gridCol w:w="1231"/>
      </w:tblGrid>
      <w:tr w:rsidR="00CA128C" w:rsidRPr="00CA128C" w:rsidTr="00CA128C">
        <w:trPr>
          <w:trHeight w:val="5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Aktif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Özkaynak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Ödenmiş Sermaye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Faaliyet Geliri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Net Kâr</w:t>
            </w:r>
          </w:p>
        </w:tc>
      </w:tr>
      <w:tr w:rsidR="00CA128C" w:rsidRPr="00CA128C" w:rsidTr="00CA128C">
        <w:trPr>
          <w:trHeight w:val="5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A128C" w:rsidRPr="00CA128C" w:rsidTr="00CA128C">
        <w:trPr>
          <w:trHeight w:val="5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C" w:rsidRPr="00CA128C" w:rsidRDefault="00CA128C" w:rsidP="00CA128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CA128C" w:rsidRPr="00CA128C" w:rsidRDefault="00CA128C" w:rsidP="00CA128C">
      <w:pPr>
        <w:spacing w:before="100" w:beforeAutospacing="1" w:after="100" w:afterAutospacing="1" w:line="30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*Formun dönem sonu (31/12) itibarıyla doldurulması gerekmektedir.</w:t>
      </w:r>
    </w:p>
    <w:p w:rsidR="00CA128C" w:rsidRPr="00CA128C" w:rsidRDefault="00CA128C" w:rsidP="00CA128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**Tablonun, dönem sonu (31/12) itibarıyla TL bazında doldurulması gerekmektedir.</w:t>
      </w:r>
    </w:p>
    <w:p w:rsidR="00CA128C" w:rsidRPr="00CA128C" w:rsidRDefault="00CA128C" w:rsidP="00CA128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CA128C" w:rsidRPr="00CA128C" w:rsidRDefault="00CA128C" w:rsidP="00CA128C">
      <w:pPr>
        <w:spacing w:after="0" w:line="305" w:lineRule="atLeast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 İMZA …/.../...</w:t>
      </w:r>
    </w:p>
    <w:p w:rsidR="00CA128C" w:rsidRPr="00CA128C" w:rsidRDefault="00CA128C" w:rsidP="00CA128C">
      <w:pPr>
        <w:spacing w:after="0" w:line="305" w:lineRule="atLeast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(YÖNETİM KURULU BAŞKAN VE ÜYELERİ)</w:t>
      </w:r>
    </w:p>
    <w:p w:rsidR="00CA128C" w:rsidRPr="00CA128C" w:rsidRDefault="00CA128C" w:rsidP="00CA128C">
      <w:pPr>
        <w:spacing w:after="0" w:line="305" w:lineRule="atLeast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ADI-SOYADI</w:t>
      </w:r>
    </w:p>
    <w:p w:rsidR="00CA128C" w:rsidRPr="00CA128C" w:rsidRDefault="00CA128C" w:rsidP="00CA128C">
      <w:pPr>
        <w:spacing w:after="0" w:line="305" w:lineRule="atLeast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1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 UNVANI</w:t>
      </w:r>
    </w:p>
    <w:p w:rsidR="00AC3106" w:rsidRPr="00CA128C" w:rsidRDefault="00AC3106" w:rsidP="00CA128C">
      <w:bookmarkStart w:id="0" w:name="_GoBack"/>
      <w:bookmarkEnd w:id="0"/>
    </w:p>
    <w:sectPr w:rsidR="00AC3106" w:rsidRPr="00CA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8C"/>
    <w:rsid w:val="00AC3106"/>
    <w:rsid w:val="00C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6E91-5995-43E2-932B-090BB3D6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A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CA1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basedOn w:val="VarsaylanParagrafYazTipi"/>
    <w:rsid w:val="00CA128C"/>
  </w:style>
  <w:style w:type="character" w:customStyle="1" w:styleId="Balk1Char">
    <w:name w:val="Başlık 1 Char"/>
    <w:basedOn w:val="VarsaylanParagrafYazTipi"/>
    <w:link w:val="Balk1"/>
    <w:uiPriority w:val="9"/>
    <w:rsid w:val="00CA128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A128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A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12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A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A12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A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A128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dc:description/>
  <cp:lastModifiedBy>Şaban ABACI</cp:lastModifiedBy>
  <cp:revision>1</cp:revision>
  <dcterms:created xsi:type="dcterms:W3CDTF">2020-09-25T08:24:00Z</dcterms:created>
  <dcterms:modified xsi:type="dcterms:W3CDTF">2020-09-25T08:25:00Z</dcterms:modified>
</cp:coreProperties>
</file>